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2C46" w14:textId="77777777" w:rsidR="004800CB" w:rsidRPr="00DE3324" w:rsidRDefault="00C47D34" w:rsidP="004800CB">
      <w:pPr>
        <w:jc w:val="right"/>
        <w:rPr>
          <w:rFonts w:ascii="ＭＳ Ｐゴシック" w:eastAsia="ＭＳ Ｐゴシック" w:hAnsi="ＭＳ Ｐゴシック"/>
          <w:color w:val="000000" w:themeColor="text1"/>
        </w:rPr>
      </w:pPr>
      <w:r w:rsidRPr="00DE3324">
        <w:rPr>
          <w:rFonts w:ascii="ＭＳ Ｐゴシック" w:eastAsia="ＭＳ Ｐゴシック" w:hAnsi="ＭＳ Ｐゴシック" w:hint="eastAsia"/>
          <w:color w:val="000000" w:themeColor="text1"/>
        </w:rPr>
        <w:t>令和</w:t>
      </w:r>
      <w:r w:rsidR="007759A8" w:rsidRPr="00DE3324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DE3324">
        <w:rPr>
          <w:rFonts w:ascii="ＭＳ Ｐゴシック" w:eastAsia="ＭＳ Ｐゴシック" w:hAnsi="ＭＳ Ｐゴシック" w:hint="eastAsia"/>
          <w:color w:val="000000" w:themeColor="text1"/>
        </w:rPr>
        <w:t xml:space="preserve">　年　</w:t>
      </w:r>
      <w:r w:rsidR="007759A8" w:rsidRPr="00DE3324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DE3324">
        <w:rPr>
          <w:rFonts w:ascii="ＭＳ Ｐゴシック" w:eastAsia="ＭＳ Ｐゴシック" w:hAnsi="ＭＳ Ｐゴシック" w:hint="eastAsia"/>
          <w:color w:val="000000" w:themeColor="text1"/>
        </w:rPr>
        <w:t>月</w:t>
      </w:r>
      <w:r w:rsidR="007759A8" w:rsidRPr="00DE3324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DE3324">
        <w:rPr>
          <w:rFonts w:ascii="ＭＳ Ｐゴシック" w:eastAsia="ＭＳ Ｐゴシック" w:hAnsi="ＭＳ Ｐゴシック" w:hint="eastAsia"/>
          <w:color w:val="000000" w:themeColor="text1"/>
        </w:rPr>
        <w:t xml:space="preserve">　日</w:t>
      </w:r>
    </w:p>
    <w:p w14:paraId="307A8D33" w14:textId="77777777" w:rsidR="004800CB" w:rsidRPr="00DE3324" w:rsidRDefault="004800CB" w:rsidP="004800CB">
      <w:pPr>
        <w:jc w:val="right"/>
        <w:rPr>
          <w:rFonts w:ascii="ＭＳ Ｐゴシック" w:eastAsia="ＭＳ Ｐゴシック" w:hAnsi="ＭＳ Ｐゴシック"/>
          <w:color w:val="000000" w:themeColor="text1"/>
        </w:rPr>
      </w:pPr>
    </w:p>
    <w:p w14:paraId="1C30881B" w14:textId="59F465B5" w:rsidR="0020052C" w:rsidRPr="00DE3324" w:rsidRDefault="004800CB" w:rsidP="004800CB">
      <w:pPr>
        <w:jc w:val="left"/>
        <w:rPr>
          <w:rFonts w:ascii="ＭＳ Ｐゴシック" w:eastAsia="DengXian" w:hAnsi="ＭＳ Ｐゴシック"/>
          <w:color w:val="000000" w:themeColor="text1"/>
        </w:rPr>
      </w:pPr>
      <w:r w:rsidRPr="00DE3324">
        <w:rPr>
          <w:rFonts w:ascii="ＭＳ Ｐゴシック" w:eastAsia="ＭＳ Ｐゴシック" w:hAnsi="ＭＳ Ｐゴシック" w:hint="eastAsia"/>
          <w:color w:val="000000" w:themeColor="text1"/>
        </w:rPr>
        <w:t>環境学習サポートセンター宛て</w:t>
      </w:r>
      <w:r w:rsidR="00222EB8" w:rsidRPr="00DE3324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</w:p>
    <w:p w14:paraId="58339102" w14:textId="5C0CC296" w:rsidR="00C47D34" w:rsidRPr="00DE3324" w:rsidRDefault="00C47D34" w:rsidP="00C47D34">
      <w:pPr>
        <w:jc w:val="right"/>
        <w:rPr>
          <w:rFonts w:ascii="ＭＳ Ｐゴシック" w:eastAsia="ＭＳ Ｐゴシック" w:hAnsi="ＭＳ Ｐゴシック"/>
          <w:color w:val="000000" w:themeColor="text1"/>
        </w:rPr>
      </w:pPr>
    </w:p>
    <w:p w14:paraId="2B6F1640" w14:textId="499FC1A0" w:rsidR="007F32F5" w:rsidRPr="00DE3324" w:rsidRDefault="00C47D34" w:rsidP="007F32F5">
      <w:pPr>
        <w:jc w:val="center"/>
        <w:rPr>
          <w:rFonts w:ascii="ＭＳ Ｐゴシック" w:eastAsia="DengXian" w:hAnsi="ＭＳ Ｐゴシック"/>
          <w:color w:val="000000" w:themeColor="text1"/>
          <w:sz w:val="28"/>
          <w:szCs w:val="32"/>
        </w:rPr>
      </w:pPr>
      <w:r w:rsidRPr="00DE3324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環境</w:t>
      </w:r>
      <w:r w:rsidR="00CA488A" w:rsidRPr="00DE3324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学習</w:t>
      </w:r>
      <w:r w:rsidR="00F47991" w:rsidRPr="00DE3324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活動</w:t>
      </w:r>
      <w:r w:rsidR="00747AF7" w:rsidRPr="00DE3324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サポート依頼</w:t>
      </w:r>
      <w:r w:rsidRPr="00DE3324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書</w:t>
      </w:r>
    </w:p>
    <w:p w14:paraId="10CFB3DE" w14:textId="77777777" w:rsidR="007F32F5" w:rsidRPr="00DE3324" w:rsidRDefault="007F32F5" w:rsidP="007F32F5">
      <w:pPr>
        <w:jc w:val="center"/>
        <w:rPr>
          <w:rFonts w:ascii="ＭＳ Ｐゴシック" w:eastAsia="DengXian" w:hAnsi="ＭＳ Ｐゴシック"/>
          <w:color w:val="000000" w:themeColor="text1"/>
          <w:szCs w:val="21"/>
        </w:rPr>
      </w:pPr>
    </w:p>
    <w:tbl>
      <w:tblPr>
        <w:tblStyle w:val="a7"/>
        <w:tblW w:w="10631" w:type="dxa"/>
        <w:tblInd w:w="-289" w:type="dxa"/>
        <w:tblLook w:val="04A0" w:firstRow="1" w:lastRow="0" w:firstColumn="1" w:lastColumn="0" w:noHBand="0" w:noVBand="1"/>
      </w:tblPr>
      <w:tblGrid>
        <w:gridCol w:w="1560"/>
        <w:gridCol w:w="9071"/>
      </w:tblGrid>
      <w:tr w:rsidR="00DE3324" w:rsidRPr="00DE3324" w14:paraId="2593DE86" w14:textId="77777777" w:rsidTr="007773EE">
        <w:trPr>
          <w:trHeight w:val="570"/>
        </w:trPr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E538D68" w14:textId="77777777" w:rsidR="007B3C46" w:rsidRPr="00DE3324" w:rsidRDefault="007B3C46" w:rsidP="004655E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活動フィールド及び利用施設</w:t>
            </w:r>
          </w:p>
          <w:p w14:paraId="0D3E39C9" w14:textId="122EEB15" w:rsidR="00F47991" w:rsidRPr="00DE3324" w:rsidRDefault="00F47991" w:rsidP="004655E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C4E84EF" w14:textId="119DD0A3" w:rsidR="00F47991" w:rsidRPr="00DE3324" w:rsidRDefault="00F47991" w:rsidP="004655E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49A13B6D" w14:textId="6E59A9DF" w:rsidR="00F47991" w:rsidRPr="00DE3324" w:rsidRDefault="00F47991" w:rsidP="004655E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DE3324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66EF57" wp14:editId="7FFDE192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62230</wp:posOffset>
                      </wp:positionV>
                      <wp:extent cx="409575" cy="16192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D11426" id="楕円 1" o:spid="_x0000_s1026" style="position:absolute;left:0;text-align:left;margin-left:3.1pt;margin-top:4.9pt;width:32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3856B0BE" w14:textId="6B4ED07D" w:rsidR="00F47991" w:rsidRPr="00DE3324" w:rsidRDefault="00F47991" w:rsidP="004655E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で囲んで下さい</w:t>
            </w:r>
          </w:p>
        </w:tc>
        <w:tc>
          <w:tcPr>
            <w:tcW w:w="90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9FCCD93" w14:textId="17B86B2C" w:rsidR="00F47991" w:rsidRPr="00DE3324" w:rsidRDefault="00DE3324" w:rsidP="005C7CB5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000000" w:themeColor="text1"/>
                  <w:szCs w:val="21"/>
                </w:rPr>
                <w:id w:val="-17273690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7991" w:rsidRPr="00DE3324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47991"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甲山周辺</w:t>
            </w:r>
            <w:r w:rsidR="007B3C46"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F47991"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甲山キャンプ場　・　社家郷キャンプ場</w:t>
            </w:r>
            <w:r w:rsidR="006E55DC"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7B3C46" w:rsidRPr="00DE3324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r w:rsidR="006E55DC"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※事前にお電話にご予約して下さい</w:t>
            </w:r>
          </w:p>
          <w:p w14:paraId="4279B0F2" w14:textId="5E24D3AE" w:rsidR="007B3C46" w:rsidRPr="00DE3324" w:rsidRDefault="007B3C46" w:rsidP="00F47991">
            <w:pPr>
              <w:topLinePunct/>
              <w:ind w:firstLineChars="1000" w:firstLine="210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（甲山自然環境センター</w:t>
            </w:r>
            <w:r w:rsidR="00E57175"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="00F47991"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℡0798-72-0037）　　</w:t>
            </w:r>
          </w:p>
          <w:p w14:paraId="39C8FA5D" w14:textId="69AA6981" w:rsidR="00E57175" w:rsidRPr="00DE3324" w:rsidRDefault="00F47991" w:rsidP="005C7CB5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　　　　　　　　　　県立甲山森林公園　　その他　（　　　　　　　　　　　　　　　　　　　　　　</w:t>
            </w:r>
            <w:r w:rsidR="00E57175"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　　</w:t>
            </w: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）</w:t>
            </w:r>
          </w:p>
          <w:p w14:paraId="499E6FF3" w14:textId="77777777" w:rsidR="004800CB" w:rsidRPr="00DE3324" w:rsidRDefault="004800CB" w:rsidP="005C7CB5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0404A592" w14:textId="760C2914" w:rsidR="00E57175" w:rsidRPr="00DE3324" w:rsidRDefault="00DE3324" w:rsidP="00E57175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000000" w:themeColor="text1"/>
                  <w:szCs w:val="21"/>
                </w:rPr>
                <w:id w:val="-9980328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7175" w:rsidRPr="00DE3324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E57175"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浜辺　　　　　　甲子園浜　・御前浜、香櫨園浜</w:t>
            </w:r>
          </w:p>
          <w:p w14:paraId="4CE35288" w14:textId="5E39A14E" w:rsidR="00E57175" w:rsidRPr="00DE3324" w:rsidRDefault="00E57175" w:rsidP="00E57175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　　　　　　　　　 　　（甲子園浜自然環境センター　</w:t>
            </w:r>
            <w:r w:rsidRPr="00DE3324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℡0798-49-6401）</w:t>
            </w:r>
          </w:p>
          <w:p w14:paraId="63EE19FB" w14:textId="77777777" w:rsidR="004800CB" w:rsidRPr="00DE3324" w:rsidRDefault="004800CB" w:rsidP="00E57175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1D888546" w14:textId="3DF1E48C" w:rsidR="007B3C46" w:rsidRPr="00DE3324" w:rsidRDefault="00DE3324" w:rsidP="005C7CB5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000000" w:themeColor="text1"/>
                  <w:szCs w:val="21"/>
                </w:rPr>
                <w:id w:val="2085488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7175" w:rsidRPr="00DE3324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7B3C46"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F47991"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河川　　　　　　夙川　・　仁川（甲山北側）　・　仁川（武庫川との合流点近く）　・　有馬川　・名塩川</w:t>
            </w:r>
          </w:p>
          <w:p w14:paraId="03D9B36B" w14:textId="77777777" w:rsidR="006E55DC" w:rsidRPr="00DE3324" w:rsidRDefault="006E55DC" w:rsidP="005C7CB5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44B919D8" w14:textId="2983BCE2" w:rsidR="00E57175" w:rsidRPr="00DE3324" w:rsidRDefault="00DE3324" w:rsidP="004655ED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000000" w:themeColor="text1"/>
                  <w:szCs w:val="21"/>
                </w:rPr>
                <w:id w:val="15476429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55DC" w:rsidRPr="00DE3324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7B3C46"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E57175"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池や公園　その他　　　　　（　　　　　　　　　　　　　　　　　　　　　　　　　　　　　　　　　　　　　　　　　　）</w:t>
            </w:r>
          </w:p>
          <w:p w14:paraId="70C736F2" w14:textId="3992EB06" w:rsidR="007B3C46" w:rsidRPr="00DE3324" w:rsidRDefault="00E57175" w:rsidP="00E57175">
            <w:pPr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　　　　　　　　　　</w:t>
            </w:r>
            <w:r w:rsidR="007B3C46"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（環境学習サポートセンター </w:t>
            </w:r>
            <w:r w:rsidR="007B3C46" w:rsidRPr="00DE3324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  </w:t>
            </w:r>
            <w:r w:rsidR="007B3C46"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℡0798-67-4520）</w:t>
            </w:r>
          </w:p>
        </w:tc>
      </w:tr>
      <w:tr w:rsidR="00DE3324" w:rsidRPr="00DE3324" w14:paraId="31697658" w14:textId="77777777" w:rsidTr="005C7CB5">
        <w:trPr>
          <w:trHeight w:val="834"/>
        </w:trPr>
        <w:tc>
          <w:tcPr>
            <w:tcW w:w="156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4CC70DB" w14:textId="11197815" w:rsidR="0066056F" w:rsidRPr="00DE3324" w:rsidRDefault="00844A12" w:rsidP="004655E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</w:t>
            </w:r>
            <w:r w:rsidR="009D2E0E"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動</w:t>
            </w:r>
            <w:r w:rsidR="009D2E0E"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="0066056F"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内</w:t>
            </w:r>
            <w:r w:rsidR="009D2E0E"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="0066056F"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容</w:t>
            </w:r>
          </w:p>
        </w:tc>
        <w:tc>
          <w:tcPr>
            <w:tcW w:w="907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44A4C4F" w14:textId="77777777" w:rsidR="0066056F" w:rsidRPr="00DE3324" w:rsidRDefault="0066056F" w:rsidP="004655E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5984BC37" w14:textId="77777777" w:rsidR="00844A12" w:rsidRPr="00DE3324" w:rsidRDefault="00844A12" w:rsidP="004655E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2212418D" w14:textId="6A019381" w:rsidR="008F722E" w:rsidRPr="00DE3324" w:rsidRDefault="008F722E" w:rsidP="004655ED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DE3324" w:rsidRPr="00DE3324" w14:paraId="1514B8AC" w14:textId="77777777" w:rsidTr="007F32F5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7BAAA5DF" w14:textId="77777777" w:rsidR="007C48A9" w:rsidRPr="00DE3324" w:rsidRDefault="007C48A9" w:rsidP="00844A1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　　動　　日</w:t>
            </w:r>
          </w:p>
          <w:p w14:paraId="35EDE9AF" w14:textId="41CE8D7F" w:rsidR="00E57175" w:rsidRPr="00DE3324" w:rsidRDefault="00E57175" w:rsidP="00E5717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第１希望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032A9EA4" w14:textId="61A13AC3" w:rsidR="007C48A9" w:rsidRPr="00DE3324" w:rsidRDefault="007C48A9" w:rsidP="004655ED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令和　　　年　 　月　　　日　（　</w:t>
            </w:r>
            <w:r w:rsidR="004800CB"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</w:t>
            </w: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)　　  　　時　　　　　分 　  ～ 　　　時　　　　分  </w:t>
            </w:r>
          </w:p>
        </w:tc>
      </w:tr>
      <w:tr w:rsidR="00DE3324" w:rsidRPr="00DE3324" w14:paraId="2AFAD5A5" w14:textId="77777777" w:rsidTr="007F32F5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792FDF67" w14:textId="77777777" w:rsidR="00E57175" w:rsidRPr="00DE3324" w:rsidRDefault="00E57175" w:rsidP="00E5717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　　動　　日</w:t>
            </w:r>
          </w:p>
          <w:p w14:paraId="3C3E14BF" w14:textId="765F081F" w:rsidR="00E57175" w:rsidRPr="00DE3324" w:rsidRDefault="00E57175" w:rsidP="00E5717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第２希望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34AEA4F3" w14:textId="2E5E6F0E" w:rsidR="00E57175" w:rsidRPr="00DE3324" w:rsidRDefault="00E57175" w:rsidP="004655ED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令和　　　年　 　月　　　日　（</w:t>
            </w:r>
            <w:r w:rsidR="004800CB"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</w:t>
            </w: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)　　  　　時　　　　　分 　  ～ 　　　時　　　　分  </w:t>
            </w:r>
          </w:p>
        </w:tc>
      </w:tr>
      <w:tr w:rsidR="00DE3324" w:rsidRPr="00DE3324" w14:paraId="6FFC6805" w14:textId="77777777" w:rsidTr="007F32F5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3DE61B56" w14:textId="77777777" w:rsidR="007C48A9" w:rsidRPr="00DE3324" w:rsidRDefault="002B2AC0" w:rsidP="00844A1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予　備　日 </w:t>
            </w:r>
          </w:p>
          <w:p w14:paraId="35A9C12A" w14:textId="05CFE5CC" w:rsidR="00E57175" w:rsidRPr="00DE3324" w:rsidRDefault="00E57175" w:rsidP="00844A1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第1希望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3E7A2C25" w14:textId="28B48644" w:rsidR="007C48A9" w:rsidRPr="00DE3324" w:rsidRDefault="002B2AC0" w:rsidP="004655ED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令和　　　年　 　月　　　日　（</w:t>
            </w:r>
            <w:r w:rsidR="004800CB"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</w:t>
            </w: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)　　  　　時　　　　　分 　  ～ 　　　時　　　　分</w:t>
            </w:r>
          </w:p>
        </w:tc>
      </w:tr>
      <w:tr w:rsidR="00DE3324" w:rsidRPr="00DE3324" w14:paraId="3ADD8072" w14:textId="77777777" w:rsidTr="007F32F5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1BE075D1" w14:textId="77777777" w:rsidR="002B2AC0" w:rsidRPr="00DE3324" w:rsidRDefault="002B2AC0" w:rsidP="00844A1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予　備　日 </w:t>
            </w:r>
          </w:p>
          <w:p w14:paraId="6BC1CEF5" w14:textId="06EC0943" w:rsidR="00E57175" w:rsidRPr="00DE3324" w:rsidRDefault="00E57175" w:rsidP="00844A1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第２希望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052D6DE4" w14:textId="49176688" w:rsidR="002B2AC0" w:rsidRPr="00DE3324" w:rsidRDefault="002B2AC0" w:rsidP="004655ED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令和　　　年　 　月　　　日　（</w:t>
            </w:r>
            <w:r w:rsidR="004800CB"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</w:t>
            </w: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)　　  　　時　　　　　分 　  ～ 　　　時　　　　分</w:t>
            </w:r>
          </w:p>
        </w:tc>
      </w:tr>
      <w:tr w:rsidR="00DE3324" w:rsidRPr="00DE3324" w14:paraId="74514674" w14:textId="77777777" w:rsidTr="007F32F5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110018EC" w14:textId="137B4B62" w:rsidR="007C1483" w:rsidRPr="00DE3324" w:rsidRDefault="007C1483" w:rsidP="00844A1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 動 人 数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4BC8E04A" w14:textId="21498CCD" w:rsidR="007C1483" w:rsidRPr="00DE3324" w:rsidRDefault="007C1483" w:rsidP="004655ED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児童　　　　　　名　　　　　　　　教員他　　　　　　名</w:t>
            </w:r>
            <w:r w:rsidRPr="00DE3324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</w:t>
            </w: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計　　　　　　　名</w:t>
            </w:r>
          </w:p>
        </w:tc>
      </w:tr>
      <w:tr w:rsidR="00DE3324" w:rsidRPr="00DE3324" w14:paraId="037BCF0F" w14:textId="77777777" w:rsidTr="007F32F5">
        <w:trPr>
          <w:trHeight w:val="624"/>
        </w:trPr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1F25198" w14:textId="0DC443BB" w:rsidR="007F32F5" w:rsidRPr="00DE3324" w:rsidRDefault="007F32F5" w:rsidP="004655E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</w:rPr>
              <w:t>連　　絡　　先</w:t>
            </w:r>
          </w:p>
        </w:tc>
        <w:tc>
          <w:tcPr>
            <w:tcW w:w="907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541BE83" w14:textId="02C03F52" w:rsidR="007F32F5" w:rsidRPr="00DE3324" w:rsidRDefault="00DE3324" w:rsidP="00E829BF">
            <w:pPr>
              <w:spacing w:line="480" w:lineRule="auto"/>
              <w:rPr>
                <w:rFonts w:ascii="ＭＳ Ｐゴシック" w:eastAsia="ＭＳ Ｐゴシック" w:hAnsi="ＭＳ Ｐゴシック"/>
                <w:color w:val="000000" w:themeColor="text1"/>
                <w:lang w:eastAsia="zh-CN"/>
              </w:rPr>
            </w:pP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 xml:space="preserve">幼稚園名　　　　　　　　　　　　　　</w:t>
            </w:r>
            <w:r w:rsidR="007F32F5" w:rsidRPr="00DE3324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 xml:space="preserve">　　　　</w:t>
            </w:r>
            <w:r w:rsidR="006E55DC" w:rsidRPr="00DE3324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 xml:space="preserve">　</w:t>
            </w: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>担当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>者</w:t>
            </w:r>
            <w:r w:rsidRPr="00DE3324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 xml:space="preserve">名　　　　　　　　　　　　　　　</w:t>
            </w:r>
            <w:r w:rsidR="007F32F5" w:rsidRPr="00DE3324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>℡</w:t>
            </w:r>
          </w:p>
        </w:tc>
      </w:tr>
    </w:tbl>
    <w:p w14:paraId="7C0C1214" w14:textId="77777777" w:rsidR="00FE6A04" w:rsidRPr="00DE3324" w:rsidRDefault="00FE6A04" w:rsidP="0066056F">
      <w:pPr>
        <w:pStyle w:val="a3"/>
        <w:jc w:val="both"/>
        <w:rPr>
          <w:color w:val="000000" w:themeColor="text1"/>
          <w:lang w:eastAsia="zh-CN"/>
        </w:rPr>
      </w:pPr>
    </w:p>
    <w:p w14:paraId="5CBFF6C0" w14:textId="79A8B691" w:rsidR="0066056F" w:rsidRPr="00DE3324" w:rsidRDefault="00FE6A04" w:rsidP="0066056F">
      <w:pPr>
        <w:pStyle w:val="a3"/>
        <w:jc w:val="both"/>
        <w:rPr>
          <w:color w:val="000000" w:themeColor="text1"/>
        </w:rPr>
      </w:pPr>
      <w:r w:rsidRPr="00DE3324">
        <w:rPr>
          <w:rFonts w:hint="eastAsia"/>
          <w:color w:val="000000" w:themeColor="text1"/>
        </w:rPr>
        <w:t>＜</w:t>
      </w:r>
      <w:r w:rsidR="00892BE0" w:rsidRPr="00DE3324">
        <w:rPr>
          <w:rFonts w:hint="eastAsia"/>
          <w:color w:val="000000" w:themeColor="text1"/>
        </w:rPr>
        <w:t>環境学習</w:t>
      </w:r>
      <w:r w:rsidR="00747AF7" w:rsidRPr="00DE3324">
        <w:rPr>
          <w:rFonts w:hint="eastAsia"/>
          <w:color w:val="000000" w:themeColor="text1"/>
        </w:rPr>
        <w:t>活動サポート</w:t>
      </w:r>
      <w:r w:rsidRPr="00DE3324">
        <w:rPr>
          <w:rFonts w:hint="eastAsia"/>
          <w:color w:val="000000" w:themeColor="text1"/>
        </w:rPr>
        <w:t>についての</w:t>
      </w:r>
      <w:r w:rsidR="00747AF7" w:rsidRPr="00DE3324">
        <w:rPr>
          <w:rFonts w:hint="eastAsia"/>
          <w:color w:val="000000" w:themeColor="text1"/>
        </w:rPr>
        <w:t>留意点</w:t>
      </w:r>
      <w:r w:rsidRPr="00DE3324">
        <w:rPr>
          <w:rFonts w:hint="eastAsia"/>
          <w:color w:val="000000" w:themeColor="text1"/>
        </w:rPr>
        <w:t>＞</w:t>
      </w:r>
    </w:p>
    <w:p w14:paraId="2753F6F3" w14:textId="21F2EB6D" w:rsidR="00E134DB" w:rsidRPr="00DE3324" w:rsidRDefault="007C1483" w:rsidP="00747AF7">
      <w:pPr>
        <w:pStyle w:val="a5"/>
        <w:ind w:left="105" w:firstLineChars="100" w:firstLine="210"/>
        <w:jc w:val="left"/>
        <w:rPr>
          <w:color w:val="000000" w:themeColor="text1"/>
        </w:rPr>
      </w:pPr>
      <w:r w:rsidRPr="00DE3324">
        <w:rPr>
          <w:rFonts w:hint="eastAsia"/>
          <w:color w:val="000000" w:themeColor="text1"/>
        </w:rPr>
        <w:t>サポート</w:t>
      </w:r>
      <w:r w:rsidR="00747AF7" w:rsidRPr="00DE3324">
        <w:rPr>
          <w:rFonts w:hint="eastAsia"/>
          <w:color w:val="000000" w:themeColor="text1"/>
        </w:rPr>
        <w:t>に</w:t>
      </w:r>
      <w:r w:rsidR="006E55DC" w:rsidRPr="00DE3324">
        <w:rPr>
          <w:rFonts w:hint="eastAsia"/>
          <w:color w:val="000000" w:themeColor="text1"/>
        </w:rPr>
        <w:t>ついて</w:t>
      </w:r>
      <w:r w:rsidRPr="00DE3324">
        <w:rPr>
          <w:rFonts w:hint="eastAsia"/>
          <w:color w:val="000000" w:themeColor="text1"/>
        </w:rPr>
        <w:t>は、</w:t>
      </w:r>
      <w:r w:rsidR="007C48A9" w:rsidRPr="00DE3324">
        <w:rPr>
          <w:rFonts w:hint="eastAsia"/>
          <w:color w:val="000000" w:themeColor="text1"/>
        </w:rPr>
        <w:t>各</w:t>
      </w:r>
      <w:r w:rsidR="006E55DC" w:rsidRPr="00DE3324">
        <w:rPr>
          <w:rFonts w:hint="eastAsia"/>
          <w:color w:val="000000" w:themeColor="text1"/>
        </w:rPr>
        <w:t>環境学習</w:t>
      </w:r>
      <w:r w:rsidR="00747AF7" w:rsidRPr="00DE3324">
        <w:rPr>
          <w:rFonts w:hint="eastAsia"/>
          <w:color w:val="000000" w:themeColor="text1"/>
        </w:rPr>
        <w:t>拠点施設の</w:t>
      </w:r>
      <w:r w:rsidR="007C48A9" w:rsidRPr="00DE3324">
        <w:rPr>
          <w:rFonts w:hint="eastAsia"/>
          <w:color w:val="000000" w:themeColor="text1"/>
        </w:rPr>
        <w:t>予算</w:t>
      </w:r>
      <w:r w:rsidR="00747AF7" w:rsidRPr="00DE3324">
        <w:rPr>
          <w:rFonts w:hint="eastAsia"/>
          <w:color w:val="000000" w:themeColor="text1"/>
        </w:rPr>
        <w:t>の範囲内で受け入れますので、</w:t>
      </w:r>
      <w:r w:rsidR="007C48A9" w:rsidRPr="00DE3324">
        <w:rPr>
          <w:rFonts w:hint="eastAsia"/>
          <w:color w:val="000000" w:themeColor="text1"/>
        </w:rPr>
        <w:t>ご希望</w:t>
      </w:r>
      <w:r w:rsidR="00747AF7" w:rsidRPr="00DE3324">
        <w:rPr>
          <w:rFonts w:hint="eastAsia"/>
          <w:color w:val="000000" w:themeColor="text1"/>
        </w:rPr>
        <w:t>に</w:t>
      </w:r>
      <w:r w:rsidR="007C48A9" w:rsidRPr="00DE3324">
        <w:rPr>
          <w:rFonts w:hint="eastAsia"/>
          <w:color w:val="000000" w:themeColor="text1"/>
        </w:rPr>
        <w:t>添えない場合がありますので予めご了承下さい。</w:t>
      </w:r>
    </w:p>
    <w:p w14:paraId="43C84460" w14:textId="77777777" w:rsidR="00DE3324" w:rsidRDefault="00DE3324" w:rsidP="0066056F">
      <w:pPr>
        <w:pStyle w:val="a5"/>
        <w:rPr>
          <w:color w:val="000000" w:themeColor="text1"/>
        </w:rPr>
      </w:pPr>
    </w:p>
    <w:p w14:paraId="4B7AE444" w14:textId="77777777" w:rsidR="00DE3324" w:rsidRDefault="00DE3324" w:rsidP="0066056F">
      <w:pPr>
        <w:pStyle w:val="a5"/>
        <w:rPr>
          <w:color w:val="000000" w:themeColor="text1"/>
        </w:rPr>
      </w:pPr>
    </w:p>
    <w:p w14:paraId="18E24D40" w14:textId="74F3E3E6" w:rsidR="0066056F" w:rsidRPr="00DE3324" w:rsidRDefault="0066056F" w:rsidP="0066056F">
      <w:pPr>
        <w:pStyle w:val="a5"/>
        <w:rPr>
          <w:color w:val="000000" w:themeColor="text1"/>
        </w:rPr>
      </w:pPr>
      <w:r w:rsidRPr="00DE3324">
        <w:rPr>
          <w:rFonts w:hint="eastAsia"/>
          <w:color w:val="000000" w:themeColor="text1"/>
        </w:rPr>
        <w:t>以上</w:t>
      </w:r>
    </w:p>
    <w:sectPr w:rsidR="0066056F" w:rsidRPr="00DE3324" w:rsidSect="007F32F5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B21BB" w14:textId="77777777" w:rsidR="007E7D28" w:rsidRDefault="007E7D28" w:rsidP="00D25B09">
      <w:r>
        <w:separator/>
      </w:r>
    </w:p>
  </w:endnote>
  <w:endnote w:type="continuationSeparator" w:id="0">
    <w:p w14:paraId="4DF200E1" w14:textId="77777777" w:rsidR="007E7D28" w:rsidRDefault="007E7D28" w:rsidP="00D2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E74D3" w14:textId="77777777" w:rsidR="007E7D28" w:rsidRDefault="007E7D28" w:rsidP="00D25B09">
      <w:r>
        <w:separator/>
      </w:r>
    </w:p>
  </w:footnote>
  <w:footnote w:type="continuationSeparator" w:id="0">
    <w:p w14:paraId="294B6EF7" w14:textId="77777777" w:rsidR="007E7D28" w:rsidRDefault="007E7D28" w:rsidP="00D25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35DC"/>
    <w:multiLevelType w:val="hybridMultilevel"/>
    <w:tmpl w:val="16ECB938"/>
    <w:lvl w:ilvl="0" w:tplc="65C009B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34883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AF"/>
    <w:rsid w:val="000168F3"/>
    <w:rsid w:val="000572DD"/>
    <w:rsid w:val="000C4645"/>
    <w:rsid w:val="000D3B53"/>
    <w:rsid w:val="001065D8"/>
    <w:rsid w:val="0020052C"/>
    <w:rsid w:val="00222EB8"/>
    <w:rsid w:val="002B2AC0"/>
    <w:rsid w:val="002C4339"/>
    <w:rsid w:val="00362423"/>
    <w:rsid w:val="00377E77"/>
    <w:rsid w:val="004800CB"/>
    <w:rsid w:val="00492F19"/>
    <w:rsid w:val="0053302E"/>
    <w:rsid w:val="005649AF"/>
    <w:rsid w:val="00587341"/>
    <w:rsid w:val="005C7CB5"/>
    <w:rsid w:val="006048AD"/>
    <w:rsid w:val="0066056F"/>
    <w:rsid w:val="006708BA"/>
    <w:rsid w:val="006D57D5"/>
    <w:rsid w:val="006E55DC"/>
    <w:rsid w:val="00747AF7"/>
    <w:rsid w:val="007759A8"/>
    <w:rsid w:val="007A4747"/>
    <w:rsid w:val="007B3C46"/>
    <w:rsid w:val="007C1483"/>
    <w:rsid w:val="007C48A9"/>
    <w:rsid w:val="007D5C66"/>
    <w:rsid w:val="007E7D28"/>
    <w:rsid w:val="007F32F5"/>
    <w:rsid w:val="00844A12"/>
    <w:rsid w:val="00861527"/>
    <w:rsid w:val="00866968"/>
    <w:rsid w:val="00892BE0"/>
    <w:rsid w:val="008F722E"/>
    <w:rsid w:val="0090171B"/>
    <w:rsid w:val="009D2E0E"/>
    <w:rsid w:val="00B149CF"/>
    <w:rsid w:val="00BE0454"/>
    <w:rsid w:val="00C2794E"/>
    <w:rsid w:val="00C46DFC"/>
    <w:rsid w:val="00C47D34"/>
    <w:rsid w:val="00CA488A"/>
    <w:rsid w:val="00D25B09"/>
    <w:rsid w:val="00D73744"/>
    <w:rsid w:val="00DE3324"/>
    <w:rsid w:val="00E069AF"/>
    <w:rsid w:val="00E134DB"/>
    <w:rsid w:val="00E50A1A"/>
    <w:rsid w:val="00E57175"/>
    <w:rsid w:val="00E67B7D"/>
    <w:rsid w:val="00E829BF"/>
    <w:rsid w:val="00F4655C"/>
    <w:rsid w:val="00F47991"/>
    <w:rsid w:val="00F555BA"/>
    <w:rsid w:val="00F5732A"/>
    <w:rsid w:val="00FA2FB1"/>
    <w:rsid w:val="00FE6A04"/>
    <w:rsid w:val="00FF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0E0E9"/>
  <w15:chartTrackingRefBased/>
  <w15:docId w15:val="{ED508810-5E41-457D-83F6-0C8BA63F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056F"/>
    <w:pPr>
      <w:jc w:val="center"/>
    </w:pPr>
    <w:rPr>
      <w:rFonts w:ascii="ＭＳ Ｐゴシック" w:eastAsia="ＭＳ Ｐゴシック" w:hAnsi="ＭＳ Ｐゴシック"/>
    </w:rPr>
  </w:style>
  <w:style w:type="character" w:customStyle="1" w:styleId="a4">
    <w:name w:val="記 (文字)"/>
    <w:basedOn w:val="a0"/>
    <w:link w:val="a3"/>
    <w:uiPriority w:val="99"/>
    <w:rsid w:val="0066056F"/>
    <w:rPr>
      <w:rFonts w:ascii="ＭＳ Ｐゴシック" w:eastAsia="ＭＳ Ｐゴシック" w:hAnsi="ＭＳ Ｐゴシック"/>
      <w14:ligatures w14:val="none"/>
    </w:rPr>
  </w:style>
  <w:style w:type="paragraph" w:styleId="a5">
    <w:name w:val="Closing"/>
    <w:basedOn w:val="a"/>
    <w:link w:val="a6"/>
    <w:uiPriority w:val="99"/>
    <w:unhideWhenUsed/>
    <w:rsid w:val="0066056F"/>
    <w:pPr>
      <w:jc w:val="right"/>
    </w:pPr>
    <w:rPr>
      <w:rFonts w:ascii="ＭＳ Ｐゴシック" w:eastAsia="ＭＳ Ｐゴシック" w:hAnsi="ＭＳ Ｐゴシック"/>
    </w:rPr>
  </w:style>
  <w:style w:type="character" w:customStyle="1" w:styleId="a6">
    <w:name w:val="結語 (文字)"/>
    <w:basedOn w:val="a0"/>
    <w:link w:val="a5"/>
    <w:uiPriority w:val="99"/>
    <w:rsid w:val="0066056F"/>
    <w:rPr>
      <w:rFonts w:ascii="ＭＳ Ｐゴシック" w:eastAsia="ＭＳ Ｐゴシック" w:hAnsi="ＭＳ Ｐゴシック"/>
      <w14:ligatures w14:val="none"/>
    </w:rPr>
  </w:style>
  <w:style w:type="table" w:styleId="a7">
    <w:name w:val="Table Grid"/>
    <w:basedOn w:val="a1"/>
    <w:uiPriority w:val="59"/>
    <w:rsid w:val="0066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77E7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377E7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77E77"/>
    <w:rPr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7E7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77E77"/>
    <w:rPr>
      <w:b/>
      <w:bCs/>
      <w14:ligatures w14:val="none"/>
    </w:rPr>
  </w:style>
  <w:style w:type="paragraph" w:styleId="ad">
    <w:name w:val="header"/>
    <w:basedOn w:val="a"/>
    <w:link w:val="ae"/>
    <w:uiPriority w:val="99"/>
    <w:unhideWhenUsed/>
    <w:rsid w:val="00D25B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25B09"/>
    <w:rPr>
      <w14:ligatures w14:val="none"/>
    </w:rPr>
  </w:style>
  <w:style w:type="paragraph" w:styleId="af">
    <w:name w:val="footer"/>
    <w:basedOn w:val="a"/>
    <w:link w:val="af0"/>
    <w:uiPriority w:val="99"/>
    <w:unhideWhenUsed/>
    <w:rsid w:val="00D25B0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25B09"/>
    <w:rPr>
      <w14:ligatures w14:val="none"/>
    </w:rPr>
  </w:style>
  <w:style w:type="paragraph" w:styleId="af1">
    <w:name w:val="List Paragraph"/>
    <w:basedOn w:val="a"/>
    <w:uiPriority w:val="34"/>
    <w:qFormat/>
    <w:rsid w:val="00E571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reaf2020</dc:creator>
  <cp:keywords/>
  <dc:description/>
  <cp:lastModifiedBy>サポート センター</cp:lastModifiedBy>
  <cp:revision>5</cp:revision>
  <cp:lastPrinted>2023-04-01T01:05:00Z</cp:lastPrinted>
  <dcterms:created xsi:type="dcterms:W3CDTF">2023-03-30T02:35:00Z</dcterms:created>
  <dcterms:modified xsi:type="dcterms:W3CDTF">2023-04-01T01:09:00Z</dcterms:modified>
</cp:coreProperties>
</file>